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4C" w:rsidRPr="00B71A64" w:rsidRDefault="00F30942" w:rsidP="00B71A64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Frågeformulär </w:t>
      </w:r>
      <w:r w:rsidR="0010120D">
        <w:rPr>
          <w:rFonts w:ascii="Arial" w:hAnsi="Arial" w:cs="Arial"/>
          <w:sz w:val="40"/>
          <w:szCs w:val="40"/>
        </w:rPr>
        <w:t>för utvärdering av</w:t>
      </w:r>
      <w:r w:rsidR="00646A17">
        <w:rPr>
          <w:rFonts w:ascii="Arial" w:hAnsi="Arial" w:cs="Arial"/>
          <w:sz w:val="40"/>
          <w:szCs w:val="40"/>
        </w:rPr>
        <w:t xml:space="preserve"> vulvasmärta</w:t>
      </w:r>
    </w:p>
    <w:p w:rsidR="002A4D8D" w:rsidRPr="00B71A64" w:rsidRDefault="002A4D8D" w:rsidP="001530C3">
      <w:pPr>
        <w:rPr>
          <w:rFonts w:ascii="Arial" w:hAnsi="Arial" w:cs="Arial"/>
        </w:rPr>
      </w:pPr>
    </w:p>
    <w:p w:rsidR="005B034D" w:rsidRPr="005B034D" w:rsidRDefault="002E12E4" w:rsidP="005B034D">
      <w:pPr>
        <w:rPr>
          <w:rFonts w:ascii="Arial" w:hAnsi="Arial" w:cs="Arial"/>
        </w:rPr>
      </w:pPr>
      <w:r w:rsidRPr="002E12E4">
        <w:rPr>
          <w:rFonts w:ascii="Arial" w:hAnsi="Arial" w:cs="Arial"/>
        </w:rPr>
        <w:t xml:space="preserve">Dessa frågor avser att vara ett stöd i kartläggningen och uppföljningen av dina besvär. Frågeformuläret behandlas med full sekretess som en journalhandling. </w:t>
      </w:r>
      <w:r w:rsidR="005B034D" w:rsidRPr="005B034D">
        <w:rPr>
          <w:rFonts w:ascii="Arial" w:hAnsi="Arial" w:cs="Arial"/>
        </w:rPr>
        <w:t>Vaginalt samlag kan ersättas med annan vaginal penetration vid sex.</w:t>
      </w:r>
    </w:p>
    <w:p w:rsidR="002E12E4" w:rsidRDefault="002E12E4" w:rsidP="00DA7BD2">
      <w:pPr>
        <w:rPr>
          <w:rFonts w:ascii="Arial" w:hAnsi="Arial" w:cs="Arial"/>
        </w:rPr>
      </w:pPr>
    </w:p>
    <w:p w:rsidR="00002D4A" w:rsidRDefault="00002D4A" w:rsidP="001530C3">
      <w:pPr>
        <w:rPr>
          <w:rFonts w:ascii="Arial" w:hAnsi="Arial" w:cs="Arial"/>
          <w:sz w:val="28"/>
          <w:szCs w:val="28"/>
        </w:rPr>
      </w:pPr>
    </w:p>
    <w:p w:rsidR="00646A17" w:rsidRDefault="00646A17" w:rsidP="00153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Namn</w:t>
      </w:r>
      <w:proofErr w:type="gramStart"/>
      <w:r w:rsidR="00A12EA9">
        <w:rPr>
          <w:rFonts w:ascii="Arial" w:hAnsi="Arial" w:cs="Arial"/>
          <w:sz w:val="28"/>
          <w:szCs w:val="28"/>
        </w:rPr>
        <w:t>………………………………………...</w:t>
      </w:r>
      <w:proofErr w:type="gramEnd"/>
      <w:r>
        <w:rPr>
          <w:rFonts w:ascii="Arial" w:hAnsi="Arial" w:cs="Arial"/>
          <w:sz w:val="28"/>
          <w:szCs w:val="28"/>
        </w:rPr>
        <w:tab/>
      </w:r>
      <w:r w:rsidR="004F4DDA">
        <w:rPr>
          <w:rFonts w:ascii="Arial" w:hAnsi="Arial" w:cs="Arial"/>
          <w:sz w:val="28"/>
          <w:szCs w:val="28"/>
        </w:rPr>
        <w:t>………………………………</w:t>
      </w:r>
      <w:r w:rsidR="002E12E4">
        <w:rPr>
          <w:rFonts w:ascii="Arial" w:hAnsi="Arial" w:cs="Arial"/>
          <w:sz w:val="28"/>
          <w:szCs w:val="28"/>
        </w:rPr>
        <w:t>…..</w:t>
      </w:r>
    </w:p>
    <w:p w:rsidR="002E12E4" w:rsidRDefault="002E12E4" w:rsidP="001530C3">
      <w:pPr>
        <w:rPr>
          <w:rFonts w:ascii="Arial" w:hAnsi="Arial" w:cs="Arial"/>
          <w:sz w:val="28"/>
          <w:szCs w:val="28"/>
        </w:rPr>
      </w:pPr>
    </w:p>
    <w:p w:rsidR="00646A17" w:rsidRPr="00B71A64" w:rsidRDefault="00646A17" w:rsidP="00153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Personnummer</w:t>
      </w:r>
      <w:proofErr w:type="gramStart"/>
      <w:r>
        <w:rPr>
          <w:rFonts w:ascii="Arial" w:hAnsi="Arial" w:cs="Arial"/>
          <w:sz w:val="28"/>
          <w:szCs w:val="28"/>
        </w:rPr>
        <w:t>……………………</w:t>
      </w:r>
      <w:r w:rsidR="004F4DDA">
        <w:rPr>
          <w:rFonts w:ascii="Arial" w:hAnsi="Arial" w:cs="Arial"/>
          <w:sz w:val="28"/>
          <w:szCs w:val="28"/>
        </w:rPr>
        <w:t>………..</w:t>
      </w:r>
      <w:proofErr w:type="gramEnd"/>
      <w:r w:rsidR="004F4DDA" w:rsidRPr="004F4DDA">
        <w:rPr>
          <w:rFonts w:ascii="Arial" w:hAnsi="Arial" w:cs="Arial"/>
          <w:sz w:val="28"/>
          <w:szCs w:val="28"/>
        </w:rPr>
        <w:t xml:space="preserve"> </w:t>
      </w:r>
      <w:r w:rsidR="004F4DDA">
        <w:rPr>
          <w:rFonts w:ascii="Arial" w:hAnsi="Arial" w:cs="Arial"/>
          <w:sz w:val="28"/>
          <w:szCs w:val="28"/>
        </w:rPr>
        <w:t>Datum</w:t>
      </w:r>
      <w:proofErr w:type="gramStart"/>
      <w:r w:rsidR="004F4DDA">
        <w:rPr>
          <w:rFonts w:ascii="Arial" w:hAnsi="Arial" w:cs="Arial"/>
          <w:sz w:val="28"/>
          <w:szCs w:val="28"/>
        </w:rPr>
        <w:t>……………………….</w:t>
      </w:r>
      <w:proofErr w:type="gramEnd"/>
    </w:p>
    <w:p w:rsidR="003E4780" w:rsidRDefault="003E4780" w:rsidP="006747B3">
      <w:pPr>
        <w:rPr>
          <w:rFonts w:ascii="Arial" w:hAnsi="Arial" w:cs="Arial"/>
        </w:rPr>
      </w:pPr>
    </w:p>
    <w:p w:rsidR="00966DA2" w:rsidRDefault="00966DA2" w:rsidP="00966DA2">
      <w:pPr>
        <w:pStyle w:val="Liststycke"/>
        <w:rPr>
          <w:rFonts w:ascii="Arial" w:hAnsi="Arial" w:cs="Arial"/>
          <w:b/>
        </w:rPr>
      </w:pPr>
    </w:p>
    <w:p w:rsidR="008B3CD9" w:rsidRPr="003B5E17" w:rsidRDefault="008B3CD9" w:rsidP="008B3CD9">
      <w:pPr>
        <w:numPr>
          <w:ilvl w:val="0"/>
          <w:numId w:val="9"/>
        </w:numPr>
        <w:rPr>
          <w:rFonts w:ascii="Arial" w:hAnsi="Arial" w:cs="Arial"/>
        </w:rPr>
      </w:pPr>
      <w:r w:rsidRPr="003B5E17">
        <w:rPr>
          <w:rFonts w:ascii="Arial" w:hAnsi="Arial" w:cs="Arial"/>
        </w:rPr>
        <w:t xml:space="preserve">Har du </w:t>
      </w:r>
      <w:r w:rsidR="005B034D" w:rsidRPr="003B5E17">
        <w:rPr>
          <w:rFonts w:ascii="Arial" w:hAnsi="Arial" w:cs="Arial"/>
        </w:rPr>
        <w:t xml:space="preserve">de senaste fyra veckorna </w:t>
      </w:r>
      <w:r w:rsidRPr="003B5E17">
        <w:rPr>
          <w:rFonts w:ascii="Arial" w:hAnsi="Arial" w:cs="Arial"/>
        </w:rPr>
        <w:t>haft ömhet eller smärta i underlivet utan någon beröring eller tryck mot om</w:t>
      </w:r>
      <w:r w:rsidR="005B034D">
        <w:rPr>
          <w:rFonts w:ascii="Arial" w:hAnsi="Arial" w:cs="Arial"/>
        </w:rPr>
        <w:t>rådet</w:t>
      </w:r>
      <w:r w:rsidRPr="003B5E17">
        <w:rPr>
          <w:rFonts w:ascii="Arial" w:hAnsi="Arial" w:cs="Arial"/>
        </w:rPr>
        <w:t xml:space="preserve">? </w:t>
      </w:r>
      <w:r w:rsidRPr="003B5E17">
        <w:rPr>
          <w:rFonts w:ascii="Arial" w:eastAsia="MS Mincho" w:hAnsi="Arial" w:cs="Arial" w:hint="eastAsia"/>
        </w:rPr>
        <w:t>❏</w:t>
      </w:r>
      <w:r>
        <w:rPr>
          <w:rFonts w:ascii="Arial" w:hAnsi="Arial" w:cs="Arial"/>
        </w:rPr>
        <w:t xml:space="preserve"> Nej: fortsätt till fråga nr 4</w:t>
      </w:r>
      <w:r w:rsidRPr="003B5E17">
        <w:rPr>
          <w:rFonts w:ascii="Arial" w:hAnsi="Arial" w:cs="Arial"/>
        </w:rPr>
        <w:t xml:space="preserve">.  </w:t>
      </w:r>
      <w:r w:rsidRPr="003B5E17">
        <w:rPr>
          <w:rFonts w:ascii="Arial" w:eastAsia="MS Mincho" w:hAnsi="Arial" w:cs="Arial" w:hint="eastAsia"/>
        </w:rPr>
        <w:t>❏</w:t>
      </w:r>
      <w:r w:rsidRPr="003B5E17">
        <w:rPr>
          <w:rFonts w:ascii="Arial" w:hAnsi="Arial" w:cs="Arial"/>
        </w:rPr>
        <w:t xml:space="preserve"> Ja</w:t>
      </w:r>
    </w:p>
    <w:p w:rsidR="008B3CD9" w:rsidRDefault="008B3CD9" w:rsidP="008B3CD9">
      <w:pPr>
        <w:ind w:left="720"/>
        <w:rPr>
          <w:rFonts w:ascii="Arial" w:hAnsi="Arial" w:cs="Arial"/>
        </w:rPr>
      </w:pPr>
    </w:p>
    <w:p w:rsidR="008B3CD9" w:rsidRPr="00A15263" w:rsidRDefault="008B3CD9" w:rsidP="008B3CD9">
      <w:pPr>
        <w:numPr>
          <w:ilvl w:val="0"/>
          <w:numId w:val="9"/>
        </w:numPr>
        <w:rPr>
          <w:rFonts w:ascii="Arial" w:hAnsi="Arial" w:cs="Arial"/>
        </w:rPr>
      </w:pPr>
      <w:r w:rsidRPr="00A15263">
        <w:rPr>
          <w:rFonts w:ascii="Arial" w:hAnsi="Arial" w:cs="Arial"/>
        </w:rPr>
        <w:t xml:space="preserve">Hur ofta har du haft ömhet eller smärta i underlivet utan någon beröring eller tryck mot området under de senaste fyra veckorna? </w:t>
      </w:r>
    </w:p>
    <w:p w:rsidR="008B3CD9" w:rsidRDefault="008B3CD9" w:rsidP="008B3CD9">
      <w:pPr>
        <w:ind w:left="720"/>
        <w:rPr>
          <w:rFonts w:ascii="Arial" w:hAnsi="Arial" w:cs="Arial"/>
        </w:rPr>
      </w:pP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Enstaka gånger, inte varje vecka </w:t>
      </w: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Varje vecka, men inte varje dag </w:t>
      </w:r>
    </w:p>
    <w:p w:rsidR="008B3CD9" w:rsidRDefault="008B3CD9" w:rsidP="008B3CD9">
      <w:pPr>
        <w:ind w:left="720"/>
        <w:rPr>
          <w:rFonts w:ascii="Arial" w:hAnsi="Arial" w:cs="Arial"/>
        </w:rPr>
      </w:pP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Varje dag, men inte hela tiden</w:t>
      </w:r>
      <w:r w:rsidRPr="00A15263">
        <w:rPr>
          <w:rFonts w:ascii="Arial" w:hAnsi="Arial" w:cs="Arial"/>
        </w:rPr>
        <w:t xml:space="preserve"> </w:t>
      </w:r>
      <w:r w:rsidRPr="00A15263">
        <w:rPr>
          <w:rFonts w:ascii="Arial" w:eastAsia="MS Mincho" w:hAnsi="Arial" w:cs="Arial" w:hint="eastAsia"/>
        </w:rPr>
        <w:t>❏</w:t>
      </w:r>
      <w:r w:rsidRPr="00A15263">
        <w:rPr>
          <w:rFonts w:ascii="Arial" w:hAnsi="Arial" w:cs="Arial"/>
        </w:rPr>
        <w:t xml:space="preserve"> Hela tiden</w:t>
      </w:r>
    </w:p>
    <w:p w:rsidR="008B3CD9" w:rsidRDefault="008B3CD9" w:rsidP="008B3CD9">
      <w:pPr>
        <w:ind w:left="720"/>
        <w:rPr>
          <w:rFonts w:ascii="Arial" w:hAnsi="Arial" w:cs="Arial"/>
        </w:rPr>
      </w:pPr>
    </w:p>
    <w:p w:rsidR="008B3CD9" w:rsidRDefault="008B3CD9" w:rsidP="008B3CD9">
      <w:pPr>
        <w:numPr>
          <w:ilvl w:val="0"/>
          <w:numId w:val="9"/>
        </w:numPr>
        <w:rPr>
          <w:rFonts w:ascii="Arial" w:hAnsi="Arial" w:cs="Arial"/>
        </w:rPr>
      </w:pPr>
      <w:r w:rsidRPr="00F5172D">
        <w:rPr>
          <w:rFonts w:ascii="Arial" w:hAnsi="Arial" w:cs="Arial"/>
        </w:rPr>
        <w:t xml:space="preserve">Om du haft ömhet eller smärta i underlivet utan beröring, hur skulle du bedöma din nivå (grad) av smärta när det varit som sämst de senaste fyra veckorna? </w:t>
      </w:r>
    </w:p>
    <w:p w:rsidR="008B3CD9" w:rsidRDefault="008B3CD9" w:rsidP="008B3CD9">
      <w:pPr>
        <w:ind w:left="709"/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BF258F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8B3CD9" w:rsidRDefault="008B3CD9" w:rsidP="008B3CD9">
      <w:pPr>
        <w:ind w:left="709"/>
        <w:rPr>
          <w:rFonts w:ascii="Arial" w:eastAsia="MS Mincho" w:hAnsi="Arial" w:cs="Arial"/>
        </w:rPr>
      </w:pPr>
    </w:p>
    <w:p w:rsidR="008B3CD9" w:rsidRPr="00C832A1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Har du haft vaginalt samlag under de senaste tre månaderna?</w:t>
      </w:r>
    </w:p>
    <w:p w:rsidR="008B3CD9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minst en gång per vecka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1-3 gånger per månad 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1-2 gånger per tre månader 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haft samlag på grund </w:t>
      </w:r>
      <w:r w:rsidR="004D15C8">
        <w:rPr>
          <w:rFonts w:ascii="Arial" w:hAnsi="Arial" w:cs="Arial"/>
        </w:rPr>
        <w:t>av smärta. Fortsätt till fråga 9</w:t>
      </w:r>
      <w:r w:rsidRPr="00C832A1">
        <w:rPr>
          <w:rFonts w:ascii="Arial" w:hAnsi="Arial" w:cs="Arial"/>
        </w:rPr>
        <w:t>.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varit aktuellt med vaginalt samlag av annan </w:t>
      </w:r>
      <w:r w:rsidR="004D15C8">
        <w:rPr>
          <w:rFonts w:ascii="Arial" w:hAnsi="Arial" w:cs="Arial"/>
        </w:rPr>
        <w:t>anledning. Fortsätt till fråga 9</w:t>
      </w:r>
      <w:r w:rsidRPr="00C832A1">
        <w:rPr>
          <w:rFonts w:ascii="Arial" w:hAnsi="Arial" w:cs="Arial"/>
        </w:rPr>
        <w:t>.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</w:p>
    <w:p w:rsidR="008B3CD9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Hur ofta har du de senaste tre månaderna haft smärta </w:t>
      </w:r>
      <w:r w:rsidRPr="0094703B">
        <w:rPr>
          <w:rFonts w:ascii="Arial" w:hAnsi="Arial" w:cs="Arial"/>
          <w:b/>
          <w:u w:val="single"/>
        </w:rPr>
        <w:t xml:space="preserve">vid </w:t>
      </w:r>
      <w:r w:rsidRPr="00C832A1">
        <w:rPr>
          <w:rFonts w:ascii="Arial" w:hAnsi="Arial" w:cs="Arial"/>
        </w:rPr>
        <w:t>vaginalt samlag?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Aldrig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Sällan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Ungefär hälften av gångerna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Oftast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Varje gång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</w:p>
    <w:p w:rsidR="008B3CD9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C832A1">
        <w:rPr>
          <w:rFonts w:ascii="Arial" w:hAnsi="Arial" w:cs="Arial"/>
        </w:rPr>
        <w:t>ur skulle du bedöma din nivå (grad) av smärta</w:t>
      </w:r>
      <w:r w:rsidRPr="00C832A1">
        <w:rPr>
          <w:rFonts w:ascii="Arial" w:hAnsi="Arial" w:cs="Arial"/>
          <w:u w:val="single"/>
        </w:rPr>
        <w:t xml:space="preserve"> </w:t>
      </w:r>
      <w:r w:rsidRPr="00C832A1">
        <w:rPr>
          <w:rFonts w:ascii="Arial" w:hAnsi="Arial" w:cs="Arial"/>
          <w:b/>
          <w:u w:val="single"/>
        </w:rPr>
        <w:t>vid</w:t>
      </w:r>
      <w:r w:rsidRPr="00C8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senaste </w:t>
      </w:r>
      <w:r w:rsidRPr="00C832A1">
        <w:rPr>
          <w:rFonts w:ascii="Arial" w:hAnsi="Arial" w:cs="Arial"/>
        </w:rPr>
        <w:t>samlaget?</w:t>
      </w:r>
    </w:p>
    <w:p w:rsidR="008B3CD9" w:rsidRPr="00C832A1" w:rsidRDefault="008B3CD9" w:rsidP="008B3CD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BF258F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</w:p>
    <w:p w:rsidR="008B3CD9" w:rsidRPr="00C832A1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Hur ofta har du de senaste tre månaderna haft smärta </w:t>
      </w:r>
      <w:r w:rsidRPr="00C832A1">
        <w:rPr>
          <w:rFonts w:ascii="Arial" w:hAnsi="Arial" w:cs="Arial"/>
          <w:b/>
          <w:u w:val="single"/>
        </w:rPr>
        <w:t>efter</w:t>
      </w:r>
      <w:r w:rsidRPr="00C832A1">
        <w:rPr>
          <w:rFonts w:ascii="Arial" w:hAnsi="Arial" w:cs="Arial"/>
          <w:b/>
        </w:rPr>
        <w:t xml:space="preserve"> </w:t>
      </w:r>
      <w:r w:rsidRPr="0094703B">
        <w:rPr>
          <w:rFonts w:ascii="Arial" w:hAnsi="Arial" w:cs="Arial"/>
        </w:rPr>
        <w:t>vaginalt</w:t>
      </w:r>
      <w:r>
        <w:rPr>
          <w:rFonts w:ascii="Arial" w:hAnsi="Arial" w:cs="Arial"/>
          <w:b/>
        </w:rPr>
        <w:t xml:space="preserve"> </w:t>
      </w:r>
      <w:r w:rsidRPr="00C832A1">
        <w:rPr>
          <w:rFonts w:ascii="Arial" w:hAnsi="Arial" w:cs="Arial"/>
        </w:rPr>
        <w:t xml:space="preserve">samlag? 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Aldrig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Sällan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Ungefär hälften av gångerna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Oftast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Varje gång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</w:p>
    <w:p w:rsidR="008B3CD9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C832A1">
        <w:rPr>
          <w:rFonts w:ascii="Arial" w:hAnsi="Arial" w:cs="Arial"/>
        </w:rPr>
        <w:t>ur skulle du bedöma din nivå (grad) av smärta</w:t>
      </w:r>
      <w:r w:rsidRPr="00C832A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efter</w:t>
      </w:r>
      <w:r w:rsidRPr="00C8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senaste </w:t>
      </w:r>
      <w:r w:rsidRPr="00C832A1">
        <w:rPr>
          <w:rFonts w:ascii="Arial" w:hAnsi="Arial" w:cs="Arial"/>
        </w:rPr>
        <w:t>samlaget?</w:t>
      </w:r>
    </w:p>
    <w:p w:rsidR="008B3CD9" w:rsidRPr="00C832A1" w:rsidRDefault="008B3CD9" w:rsidP="008B3CD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Inget obehag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BF258F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Värsta tänkbara smärta</w:t>
      </w:r>
    </w:p>
    <w:p w:rsidR="008B3CD9" w:rsidRDefault="008B3CD9" w:rsidP="008B3CD9">
      <w:pPr>
        <w:pStyle w:val="Liststycke"/>
        <w:rPr>
          <w:rFonts w:ascii="Arial" w:hAnsi="Arial" w:cs="Arial"/>
        </w:rPr>
      </w:pPr>
    </w:p>
    <w:p w:rsidR="008B3CD9" w:rsidRPr="00C832A1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Har du haft sex utan vaginalt samlag under de senaste tre månaderna?</w:t>
      </w:r>
    </w:p>
    <w:p w:rsidR="008B3CD9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minst en gång per vecka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1-3 gånger per månad 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Ja, 1-2 gånger per tre månader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haft s</w:t>
      </w:r>
      <w:r>
        <w:rPr>
          <w:rFonts w:ascii="Arial" w:hAnsi="Arial" w:cs="Arial"/>
        </w:rPr>
        <w:t>ex</w:t>
      </w:r>
      <w:r w:rsidRPr="00C832A1">
        <w:rPr>
          <w:rFonts w:ascii="Arial" w:hAnsi="Arial" w:cs="Arial"/>
        </w:rPr>
        <w:t xml:space="preserve"> på grund av smärta. </w:t>
      </w:r>
      <w:r w:rsidRPr="00C832A1">
        <w:rPr>
          <w:rFonts w:ascii="MS Gothic" w:eastAsia="MS Gothic" w:hAnsi="MS Gothic" w:cs="MS Gothic" w:hint="eastAsia"/>
        </w:rPr>
        <w:t>❏</w:t>
      </w:r>
      <w:r w:rsidRPr="00C832A1">
        <w:rPr>
          <w:rFonts w:ascii="Arial" w:hAnsi="Arial" w:cs="Arial"/>
        </w:rPr>
        <w:t xml:space="preserve"> Nej, har inte varit aktuellt av annan anledning. </w:t>
      </w:r>
    </w:p>
    <w:p w:rsidR="008B3CD9" w:rsidRPr="00C832A1" w:rsidRDefault="008B3CD9" w:rsidP="008B3CD9">
      <w:pPr>
        <w:pStyle w:val="Liststycke"/>
        <w:rPr>
          <w:rFonts w:ascii="Arial" w:hAnsi="Arial" w:cs="Arial"/>
        </w:rPr>
      </w:pPr>
    </w:p>
    <w:p w:rsidR="008B3CD9" w:rsidRDefault="008B3CD9" w:rsidP="008B3CD9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C832A1">
        <w:rPr>
          <w:rFonts w:ascii="Arial" w:hAnsi="Arial" w:cs="Arial"/>
        </w:rPr>
        <w:t>Hur skulle du gradera din sexuella lust under de 3 senaste månaderna?</w:t>
      </w:r>
    </w:p>
    <w:p w:rsidR="008B3CD9" w:rsidRDefault="008B3CD9" w:rsidP="008B3CD9">
      <w:pPr>
        <w:ind w:left="720"/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Har alltid lust till sex </w:t>
      </w:r>
      <w:r w:rsidRPr="00A15263">
        <w:rPr>
          <w:rFonts w:ascii="Arial" w:eastAsia="MS Mincho" w:hAnsi="Arial" w:cs="Arial" w:hint="eastAsia"/>
        </w:rPr>
        <w:t>❏❏❏❏❏❏❏❏❏❏</w:t>
      </w:r>
      <w:r w:rsidR="00BF258F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>Har aldrig lust till sex</w:t>
      </w:r>
    </w:p>
    <w:p w:rsidR="00B05751" w:rsidRDefault="00B05751" w:rsidP="008B3CD9">
      <w:pPr>
        <w:ind w:left="720"/>
        <w:rPr>
          <w:rFonts w:ascii="Arial" w:eastAsia="MS Mincho" w:hAnsi="Arial" w:cs="Arial"/>
        </w:rPr>
      </w:pPr>
    </w:p>
    <w:p w:rsidR="00B05751" w:rsidRDefault="00B05751" w:rsidP="00B05751">
      <w:pPr>
        <w:pStyle w:val="Liststycke"/>
        <w:numPr>
          <w:ilvl w:val="0"/>
          <w:numId w:val="9"/>
        </w:numPr>
        <w:rPr>
          <w:rFonts w:ascii="Arial" w:hAnsi="Arial" w:cs="Arial"/>
        </w:rPr>
      </w:pPr>
      <w:r w:rsidRPr="00A64BE3">
        <w:rPr>
          <w:rFonts w:ascii="Arial" w:hAnsi="Arial" w:cs="Arial"/>
        </w:rPr>
        <w:t>Hur har du mått psykiskt de senaste 3 månaderna?</w:t>
      </w:r>
    </w:p>
    <w:p w:rsidR="00B05751" w:rsidRDefault="00B05751" w:rsidP="00B0575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Bästa </w:t>
      </w:r>
      <w:proofErr w:type="gramStart"/>
      <w:r>
        <w:rPr>
          <w:rFonts w:ascii="Arial" w:hAnsi="Arial" w:cs="Arial"/>
        </w:rPr>
        <w:t xml:space="preserve">tänkbara   </w:t>
      </w:r>
      <w:r w:rsidRPr="00A15263">
        <w:rPr>
          <w:rFonts w:ascii="Arial" w:eastAsia="MS Mincho" w:hAnsi="Arial" w:cs="Arial" w:hint="eastAsia"/>
        </w:rPr>
        <w:t>❏</w:t>
      </w:r>
      <w:proofErr w:type="gramEnd"/>
      <w:r w:rsidRPr="00A15263">
        <w:rPr>
          <w:rFonts w:ascii="Arial" w:eastAsia="MS Mincho" w:hAnsi="Arial" w:cs="Arial" w:hint="eastAsia"/>
        </w:rPr>
        <w:t>❏❏❏❏❏❏❏❏❏</w:t>
      </w:r>
      <w:r w:rsidR="00BF258F" w:rsidRPr="00A15263">
        <w:rPr>
          <w:rFonts w:ascii="Arial" w:eastAsia="MS Mincho" w:hAnsi="Arial" w:cs="Arial" w:hint="eastAsia"/>
        </w:rPr>
        <w:t>❏</w:t>
      </w:r>
      <w:r>
        <w:rPr>
          <w:rFonts w:ascii="Arial" w:eastAsia="MS Mincho" w:hAnsi="Arial" w:cs="Arial"/>
        </w:rPr>
        <w:t xml:space="preserve">  Sämsta tänkbara psykiska hälsa</w:t>
      </w:r>
    </w:p>
    <w:p w:rsidR="00B05751" w:rsidRDefault="00B05751" w:rsidP="005B034D">
      <w:pPr>
        <w:pStyle w:val="Liststyck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psykiska hälsa</w:t>
      </w:r>
      <w:proofErr w:type="gramEnd"/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</w:p>
    <w:p w:rsidR="00B05751" w:rsidRDefault="00547F5D" w:rsidP="00B05751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Egna k</w:t>
      </w:r>
      <w:r w:rsidR="00B05751">
        <w:rPr>
          <w:rFonts w:ascii="Arial" w:hAnsi="Arial" w:cs="Arial"/>
          <w:b/>
        </w:rPr>
        <w:t>ommentarer:</w:t>
      </w:r>
      <w:r w:rsidR="00B05751">
        <w:rPr>
          <w:rFonts w:ascii="Arial" w:hAnsi="Arial" w:cs="Arial"/>
        </w:rPr>
        <w:t xml:space="preserve"> </w:t>
      </w:r>
      <w:proofErr w:type="gramStart"/>
      <w:r w:rsidR="00B05751">
        <w:rPr>
          <w:rFonts w:ascii="Arial" w:hAnsi="Arial" w:cs="Arial"/>
        </w:rPr>
        <w:t>………………………………………………………………………………..</w:t>
      </w:r>
      <w:proofErr w:type="gramEnd"/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</w:p>
    <w:p w:rsidR="00B05751" w:rsidRDefault="00B05751" w:rsidP="00B05751">
      <w:pPr>
        <w:pStyle w:val="Liststycke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…………………………………………………………………………………………………..</w:t>
      </w:r>
      <w:proofErr w:type="gramEnd"/>
    </w:p>
    <w:p w:rsidR="00547F5D" w:rsidRDefault="00547F5D" w:rsidP="00B05751">
      <w:pPr>
        <w:pStyle w:val="Liststycke"/>
        <w:ind w:left="0"/>
        <w:rPr>
          <w:rFonts w:ascii="Arial" w:hAnsi="Arial" w:cs="Arial"/>
        </w:rPr>
      </w:pPr>
    </w:p>
    <w:p w:rsidR="00547F5D" w:rsidRDefault="00547F5D" w:rsidP="00B05751">
      <w:pPr>
        <w:pStyle w:val="Liststycke"/>
        <w:ind w:left="0"/>
        <w:rPr>
          <w:rFonts w:ascii="Arial" w:hAnsi="Arial" w:cs="Arial"/>
        </w:rPr>
      </w:pPr>
    </w:p>
    <w:p w:rsidR="00547F5D" w:rsidRDefault="00547F5D" w:rsidP="00B05751">
      <w:pPr>
        <w:pStyle w:val="Liststycke"/>
        <w:ind w:left="0"/>
        <w:rPr>
          <w:rFonts w:ascii="Arial" w:hAnsi="Arial" w:cs="Arial"/>
        </w:rPr>
      </w:pPr>
    </w:p>
    <w:p w:rsidR="00547F5D" w:rsidRDefault="00547F5D" w:rsidP="00B05751">
      <w:pPr>
        <w:pStyle w:val="Liststycke"/>
        <w:ind w:left="0"/>
        <w:rPr>
          <w:rFonts w:ascii="Arial" w:hAnsi="Arial" w:cs="Arial"/>
        </w:rPr>
      </w:pPr>
      <w:r w:rsidRPr="00547F5D">
        <w:rPr>
          <w:rFonts w:ascii="Arial" w:hAnsi="Arial" w:cs="Arial"/>
        </w:rPr>
        <w:t>Tack för att du fyllde i vårt frågeformulär!</w:t>
      </w:r>
    </w:p>
    <w:p w:rsidR="000761F4" w:rsidRDefault="000761F4" w:rsidP="00B05751">
      <w:pPr>
        <w:pStyle w:val="Liststycke"/>
        <w:ind w:left="0"/>
        <w:rPr>
          <w:rFonts w:ascii="Arial" w:hAnsi="Arial" w:cs="Arial"/>
        </w:rPr>
      </w:pPr>
    </w:p>
    <w:sectPr w:rsidR="000761F4" w:rsidSect="00B7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B8" w:rsidRDefault="00784EB8" w:rsidP="00DA5E42">
      <w:r>
        <w:separator/>
      </w:r>
    </w:p>
  </w:endnote>
  <w:endnote w:type="continuationSeparator" w:id="0">
    <w:p w:rsidR="00784EB8" w:rsidRDefault="00784EB8" w:rsidP="00D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F" w:rsidRDefault="004B0A6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F4" w:rsidRDefault="000761F4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EB03ED">
      <w:rPr>
        <w:noProof/>
      </w:rPr>
      <w:t>1</w:t>
    </w:r>
    <w:r>
      <w:fldChar w:fldCharType="end"/>
    </w:r>
  </w:p>
  <w:p w:rsidR="000761F4" w:rsidRDefault="000761F4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F" w:rsidRDefault="004B0A6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B8" w:rsidRDefault="00784EB8" w:rsidP="00DA5E42">
      <w:r>
        <w:separator/>
      </w:r>
    </w:p>
  </w:footnote>
  <w:footnote w:type="continuationSeparator" w:id="0">
    <w:p w:rsidR="00784EB8" w:rsidRDefault="00784EB8" w:rsidP="00DA5E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F" w:rsidRDefault="004B0A6F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7C" w:rsidRDefault="0033287C" w:rsidP="007E45EA">
    <w:pPr>
      <w:pStyle w:val="Sidhuvud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F" w:rsidRDefault="004B0A6F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482"/>
    <w:multiLevelType w:val="hybridMultilevel"/>
    <w:tmpl w:val="40F0825A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D7D84"/>
    <w:multiLevelType w:val="hybridMultilevel"/>
    <w:tmpl w:val="EED2B4D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6AF5"/>
    <w:multiLevelType w:val="hybridMultilevel"/>
    <w:tmpl w:val="62747B86"/>
    <w:lvl w:ilvl="0" w:tplc="31A874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35AC1"/>
    <w:multiLevelType w:val="hybridMultilevel"/>
    <w:tmpl w:val="BF083204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04FCF"/>
    <w:multiLevelType w:val="hybridMultilevel"/>
    <w:tmpl w:val="E09C4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47A5D"/>
    <w:multiLevelType w:val="hybridMultilevel"/>
    <w:tmpl w:val="633EB93E"/>
    <w:lvl w:ilvl="0" w:tplc="CD5E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86B4C"/>
    <w:multiLevelType w:val="hybridMultilevel"/>
    <w:tmpl w:val="80D25D44"/>
    <w:lvl w:ilvl="0" w:tplc="BBB4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410F"/>
    <w:multiLevelType w:val="hybridMultilevel"/>
    <w:tmpl w:val="42F41CC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A44C2"/>
    <w:multiLevelType w:val="hybridMultilevel"/>
    <w:tmpl w:val="51B603DC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D87"/>
    <w:multiLevelType w:val="hybridMultilevel"/>
    <w:tmpl w:val="B2946A28"/>
    <w:lvl w:ilvl="0" w:tplc="CF5228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2C2E8B"/>
    <w:multiLevelType w:val="hybridMultilevel"/>
    <w:tmpl w:val="AAD05AF2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12F9A"/>
    <w:multiLevelType w:val="hybridMultilevel"/>
    <w:tmpl w:val="0A00DD9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B6D1F"/>
    <w:multiLevelType w:val="hybridMultilevel"/>
    <w:tmpl w:val="4E4E8FB4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24EBC"/>
    <w:multiLevelType w:val="hybridMultilevel"/>
    <w:tmpl w:val="8EAE4C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85439"/>
    <w:multiLevelType w:val="hybridMultilevel"/>
    <w:tmpl w:val="CB68D2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E75A3"/>
    <w:multiLevelType w:val="hybridMultilevel"/>
    <w:tmpl w:val="51B603DC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63EB1"/>
    <w:multiLevelType w:val="hybridMultilevel"/>
    <w:tmpl w:val="94FC18B4"/>
    <w:lvl w:ilvl="0" w:tplc="781C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9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14"/>
  </w:num>
  <w:num w:numId="14">
    <w:abstractNumId w:val="11"/>
  </w:num>
  <w:num w:numId="15">
    <w:abstractNumId w:val="1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>
      <o:colormru v:ext="edit" colors="#004b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E"/>
    <w:rsid w:val="00002D4A"/>
    <w:rsid w:val="00014584"/>
    <w:rsid w:val="00026178"/>
    <w:rsid w:val="0004132A"/>
    <w:rsid w:val="000761F4"/>
    <w:rsid w:val="00087261"/>
    <w:rsid w:val="00090E33"/>
    <w:rsid w:val="0010120D"/>
    <w:rsid w:val="00117979"/>
    <w:rsid w:val="00124728"/>
    <w:rsid w:val="00137B81"/>
    <w:rsid w:val="00145EE9"/>
    <w:rsid w:val="00152CD8"/>
    <w:rsid w:val="001530C3"/>
    <w:rsid w:val="00154918"/>
    <w:rsid w:val="00156E88"/>
    <w:rsid w:val="00164944"/>
    <w:rsid w:val="001673F8"/>
    <w:rsid w:val="00167883"/>
    <w:rsid w:val="00167A8A"/>
    <w:rsid w:val="00175288"/>
    <w:rsid w:val="001C311F"/>
    <w:rsid w:val="001E6F58"/>
    <w:rsid w:val="001F6791"/>
    <w:rsid w:val="00225419"/>
    <w:rsid w:val="002348ED"/>
    <w:rsid w:val="00257E4E"/>
    <w:rsid w:val="00276743"/>
    <w:rsid w:val="002A2776"/>
    <w:rsid w:val="002A447E"/>
    <w:rsid w:val="002A4D8D"/>
    <w:rsid w:val="002D1136"/>
    <w:rsid w:val="002E12E4"/>
    <w:rsid w:val="002F53C7"/>
    <w:rsid w:val="00317182"/>
    <w:rsid w:val="0033287C"/>
    <w:rsid w:val="00341703"/>
    <w:rsid w:val="003446F8"/>
    <w:rsid w:val="00345F8C"/>
    <w:rsid w:val="0035111F"/>
    <w:rsid w:val="00351E59"/>
    <w:rsid w:val="00352864"/>
    <w:rsid w:val="00396728"/>
    <w:rsid w:val="003A7ABE"/>
    <w:rsid w:val="003B6580"/>
    <w:rsid w:val="003C36C5"/>
    <w:rsid w:val="003E4780"/>
    <w:rsid w:val="003F7424"/>
    <w:rsid w:val="00406605"/>
    <w:rsid w:val="004235F7"/>
    <w:rsid w:val="0042552C"/>
    <w:rsid w:val="00426D4D"/>
    <w:rsid w:val="004352F1"/>
    <w:rsid w:val="004B0A6F"/>
    <w:rsid w:val="004C1348"/>
    <w:rsid w:val="004D15C8"/>
    <w:rsid w:val="004D5EFF"/>
    <w:rsid w:val="004D6A0E"/>
    <w:rsid w:val="004F4DDA"/>
    <w:rsid w:val="00526C5F"/>
    <w:rsid w:val="00547F5D"/>
    <w:rsid w:val="00550E51"/>
    <w:rsid w:val="00597970"/>
    <w:rsid w:val="005B034D"/>
    <w:rsid w:val="005C394F"/>
    <w:rsid w:val="005E0206"/>
    <w:rsid w:val="005E18CE"/>
    <w:rsid w:val="005E6DFD"/>
    <w:rsid w:val="00613204"/>
    <w:rsid w:val="00614D16"/>
    <w:rsid w:val="00621F86"/>
    <w:rsid w:val="006250BB"/>
    <w:rsid w:val="00646A17"/>
    <w:rsid w:val="0067083C"/>
    <w:rsid w:val="006747B3"/>
    <w:rsid w:val="00674B39"/>
    <w:rsid w:val="006827D0"/>
    <w:rsid w:val="006A4D42"/>
    <w:rsid w:val="006A5936"/>
    <w:rsid w:val="006B7E02"/>
    <w:rsid w:val="006C0E13"/>
    <w:rsid w:val="006C1CAA"/>
    <w:rsid w:val="006E1649"/>
    <w:rsid w:val="006E4176"/>
    <w:rsid w:val="007164A6"/>
    <w:rsid w:val="00734104"/>
    <w:rsid w:val="00740293"/>
    <w:rsid w:val="00784EB8"/>
    <w:rsid w:val="00786DCD"/>
    <w:rsid w:val="007B0F80"/>
    <w:rsid w:val="007C71B5"/>
    <w:rsid w:val="007D1845"/>
    <w:rsid w:val="007E45EA"/>
    <w:rsid w:val="007F386F"/>
    <w:rsid w:val="0081059B"/>
    <w:rsid w:val="00840A38"/>
    <w:rsid w:val="00847888"/>
    <w:rsid w:val="0084791E"/>
    <w:rsid w:val="00852922"/>
    <w:rsid w:val="008621CB"/>
    <w:rsid w:val="0086330C"/>
    <w:rsid w:val="00881EF6"/>
    <w:rsid w:val="008B1060"/>
    <w:rsid w:val="008B3CD9"/>
    <w:rsid w:val="008E777D"/>
    <w:rsid w:val="00914FF2"/>
    <w:rsid w:val="0092440E"/>
    <w:rsid w:val="00943BF6"/>
    <w:rsid w:val="00966DA2"/>
    <w:rsid w:val="00992D04"/>
    <w:rsid w:val="009A2728"/>
    <w:rsid w:val="009B324C"/>
    <w:rsid w:val="00A12EA9"/>
    <w:rsid w:val="00A324C1"/>
    <w:rsid w:val="00A353C7"/>
    <w:rsid w:val="00A52839"/>
    <w:rsid w:val="00A67983"/>
    <w:rsid w:val="00A87AE5"/>
    <w:rsid w:val="00AB3C2F"/>
    <w:rsid w:val="00AC5833"/>
    <w:rsid w:val="00B02AEF"/>
    <w:rsid w:val="00B05751"/>
    <w:rsid w:val="00B1640A"/>
    <w:rsid w:val="00B20F46"/>
    <w:rsid w:val="00B23708"/>
    <w:rsid w:val="00B71A64"/>
    <w:rsid w:val="00B7557A"/>
    <w:rsid w:val="00B90776"/>
    <w:rsid w:val="00B94384"/>
    <w:rsid w:val="00BC59D6"/>
    <w:rsid w:val="00BF258F"/>
    <w:rsid w:val="00BF4282"/>
    <w:rsid w:val="00C03933"/>
    <w:rsid w:val="00C31509"/>
    <w:rsid w:val="00C559D4"/>
    <w:rsid w:val="00C60A0C"/>
    <w:rsid w:val="00C86CD9"/>
    <w:rsid w:val="00C8754E"/>
    <w:rsid w:val="00C923C2"/>
    <w:rsid w:val="00CA5F2D"/>
    <w:rsid w:val="00CA6380"/>
    <w:rsid w:val="00CD75FF"/>
    <w:rsid w:val="00CE065D"/>
    <w:rsid w:val="00D57A9F"/>
    <w:rsid w:val="00D75498"/>
    <w:rsid w:val="00D828FF"/>
    <w:rsid w:val="00DA5E42"/>
    <w:rsid w:val="00DA7BD2"/>
    <w:rsid w:val="00DC6823"/>
    <w:rsid w:val="00DD4E65"/>
    <w:rsid w:val="00DE6E8B"/>
    <w:rsid w:val="00E2506A"/>
    <w:rsid w:val="00E304AD"/>
    <w:rsid w:val="00E41BAE"/>
    <w:rsid w:val="00E62877"/>
    <w:rsid w:val="00E71AA4"/>
    <w:rsid w:val="00E8741E"/>
    <w:rsid w:val="00E92575"/>
    <w:rsid w:val="00E952EA"/>
    <w:rsid w:val="00E97AF4"/>
    <w:rsid w:val="00EB03ED"/>
    <w:rsid w:val="00EC69BA"/>
    <w:rsid w:val="00ED7AC1"/>
    <w:rsid w:val="00EE2E89"/>
    <w:rsid w:val="00EF622E"/>
    <w:rsid w:val="00F03205"/>
    <w:rsid w:val="00F06275"/>
    <w:rsid w:val="00F17740"/>
    <w:rsid w:val="00F26CA6"/>
    <w:rsid w:val="00F30942"/>
    <w:rsid w:val="00F31A80"/>
    <w:rsid w:val="00F35C19"/>
    <w:rsid w:val="00F439FE"/>
    <w:rsid w:val="00F532A1"/>
    <w:rsid w:val="00F615ED"/>
    <w:rsid w:val="00F7784C"/>
    <w:rsid w:val="00F84CFF"/>
    <w:rsid w:val="00FB5B61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b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9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Utvärdering av behandling av vulvasmärta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Utvärdering av behandling av vulvasmärta</dc:title>
  <dc:creator>Ägaren</dc:creator>
  <cp:lastModifiedBy>Beatrice Berter</cp:lastModifiedBy>
  <cp:revision>2</cp:revision>
  <cp:lastPrinted>2010-03-06T19:23:00Z</cp:lastPrinted>
  <dcterms:created xsi:type="dcterms:W3CDTF">2014-11-07T17:22:00Z</dcterms:created>
  <dcterms:modified xsi:type="dcterms:W3CDTF">2014-11-07T17:22:00Z</dcterms:modified>
</cp:coreProperties>
</file>